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CCEC5" w14:textId="77777777" w:rsidR="009C1684" w:rsidRPr="009C1684" w:rsidRDefault="009C1684" w:rsidP="009C1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    Denumire angajator 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    Date de identificare ale angajatorului (adresă completă, CUI) 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    Date de contact ale angajatorului (telefon, fax) 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    Nr. de înregistrare 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>    Data înregistrării</w:t>
      </w:r>
    </w:p>
    <w:p w14:paraId="7995291D" w14:textId="77777777" w:rsidR="009C1684" w:rsidRPr="009C1684" w:rsidRDefault="009C1684" w:rsidP="009C16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ADEVERINŢĂ</w:t>
      </w:r>
    </w:p>
    <w:p w14:paraId="6A573DA9" w14:textId="77777777" w:rsidR="009C1684" w:rsidRPr="009C1684" w:rsidRDefault="009C1684" w:rsidP="009C1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    Prin prezenta se atestă faptul că dl/dna ..............................................., posesor/posesoare al/a C.I. ..... seria ........ nr. ..............., CNP ........................., a fost/este angajatul ......................, în baza actului administrativ de numire nr. ................/contractului individual de muncă, cu normă întreagă/cu timp parţial de ................ ore/zi, încheiat pe durată determinată/nedeterminată, înregistrat în registrul general de evidenţă a salariaţilor cu nr. .............../..............., în funcţia/meseria/ocupaţia de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fr-FR"/>
          <w14:ligatures w14:val="none"/>
        </w:rPr>
        <w:t>1)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........................... . 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>    Pentru exercitarea atribuţiilor stabilite în fişa postului aferentă contractului individual de muncă/actului administrativ de numire au fost solicitate studii de nivel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fr-FR"/>
          <w14:ligatures w14:val="none"/>
        </w:rPr>
        <w:t>2)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.................., în specialitatea .......................................... . 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    Pe durata executării contractului individual de muncă/raporturilor de serviciu, dl/dna .............................. a dobândit: 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    – vechime în muncă: ....... ani ....... luni ....... zile; 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    – vechime în specialitatea studiilor: ....... ani ....... luni ....... zile. 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>    Pe durata executării contractului individual de muncă/raporturilor de serviciu au intervenit următoarele mutaţii (modificarea, suspendarea, încetarea contractului individual de muncă/raporturilor de serviciu):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4"/>
        <w:gridCol w:w="1785"/>
        <w:gridCol w:w="544"/>
        <w:gridCol w:w="4389"/>
        <w:gridCol w:w="3067"/>
      </w:tblGrid>
      <w:tr w:rsidR="009C1684" w:rsidRPr="009C1684" w14:paraId="356A655D" w14:textId="77777777" w:rsidTr="009C168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56D9D" w14:textId="77777777" w:rsidR="009C1684" w:rsidRPr="009C1684" w:rsidRDefault="009C1684" w:rsidP="009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C1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Nr.</w:t>
            </w:r>
            <w:r w:rsidRPr="009C1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crt.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AE51F" w14:textId="77777777" w:rsidR="009C1684" w:rsidRPr="009C1684" w:rsidRDefault="009C1684" w:rsidP="009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C1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Mutaţia intervenită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49BDF" w14:textId="77777777" w:rsidR="009C1684" w:rsidRPr="009C1684" w:rsidRDefault="009C1684" w:rsidP="009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C1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C8A09" w14:textId="77777777" w:rsidR="009C1684" w:rsidRPr="009C1684" w:rsidRDefault="009C1684" w:rsidP="009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C1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Meseria/Funcţia/</w:t>
            </w:r>
            <w:r w:rsidRPr="009C1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Ocupaţia cu indicarea clasei/gradaţiei profesionale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854D0" w14:textId="77777777" w:rsidR="009C1684" w:rsidRPr="009C1684" w:rsidRDefault="009C1684" w:rsidP="009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9C1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Nr. şi data actului pe baza căruia se</w:t>
            </w:r>
            <w:r w:rsidRPr="009C1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br/>
              <w:t>face înscrierea şi temeiul legal</w:t>
            </w:r>
          </w:p>
        </w:tc>
      </w:tr>
      <w:tr w:rsidR="009C1684" w:rsidRPr="009C1684" w14:paraId="2769D8C1" w14:textId="77777777" w:rsidTr="009C168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F644C" w14:textId="77777777" w:rsidR="009C1684" w:rsidRPr="009C1684" w:rsidRDefault="009C1684" w:rsidP="009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9C1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78456" w14:textId="77777777" w:rsidR="009C1684" w:rsidRPr="009C1684" w:rsidRDefault="009C1684" w:rsidP="009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9C1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CB114" w14:textId="77777777" w:rsidR="009C1684" w:rsidRPr="009C1684" w:rsidRDefault="009C1684" w:rsidP="009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9C1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2444D" w14:textId="77777777" w:rsidR="009C1684" w:rsidRPr="009C1684" w:rsidRDefault="009C1684" w:rsidP="009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9C1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31784" w14:textId="77777777" w:rsidR="009C1684" w:rsidRPr="009C1684" w:rsidRDefault="009C1684" w:rsidP="009C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9C1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 </w:t>
            </w:r>
          </w:p>
        </w:tc>
      </w:tr>
    </w:tbl>
    <w:p w14:paraId="22AD27A0" w14:textId="77777777" w:rsidR="009C1684" w:rsidRPr="009C1684" w:rsidRDefault="009C1684" w:rsidP="009C1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    În perioada lucrată a avut ....... zile de concediu medical şi .......... concediu fără plată. 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    În perioada lucrată, dlui/dnei ................................................ nu i s-a aplicat nicio sancţiune disciplinară/i s-a aplicat sancţiunea disciplinară .................................... . 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    Cunoscând normele penale incidente în materia falsului în declaraţii, certificăm că datele cuprinse în prezenta adeverinţă sunt reale, exacte şi complete. 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>    Data .......................</w:t>
      </w:r>
    </w:p>
    <w:p w14:paraId="67D5F1D9" w14:textId="77777777" w:rsidR="009C1684" w:rsidRPr="009C1684" w:rsidRDefault="009C1684" w:rsidP="009C16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Numele şi prenumele reprezentantului legal al angajatorului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fr-FR"/>
          <w14:ligatures w14:val="none"/>
        </w:rPr>
        <w:t>3)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.................................... 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Semnătura reprezentantului legal al angajatorului 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>....................................</w:t>
      </w:r>
    </w:p>
    <w:p w14:paraId="15AC120A" w14:textId="77777777" w:rsidR="009C1684" w:rsidRPr="009C1684" w:rsidRDefault="009C1684" w:rsidP="009C1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____________ 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>    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fr-FR"/>
          <w14:ligatures w14:val="none"/>
        </w:rPr>
        <w:t>1)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Prin raportare la Clasificarea ocupaţiilor din România şi la actele normative care stabilesc funcţii 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>    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fr-FR"/>
          <w14:ligatures w14:val="none"/>
        </w:rPr>
        <w:t>2)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Se va indica nivelul de studii (mediu/superior). 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>    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3)</w:t>
      </w:r>
      <w:r w:rsidRPr="009C16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Persoana care, potrivit legii/actelor juridice constitutive/altor tipuri de acte legale, reprezintă angajatorul în relaţiile cu terţii.</w:t>
      </w:r>
    </w:p>
    <w:p w14:paraId="5F91483A" w14:textId="77777777" w:rsidR="00B830ED" w:rsidRDefault="00B830ED"/>
    <w:sectPr w:rsidR="00B830ED" w:rsidSect="00182208">
      <w:type w:val="continuous"/>
      <w:pgSz w:w="11906" w:h="16838" w:code="9"/>
      <w:pgMar w:top="567" w:right="567" w:bottom="567" w:left="113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84"/>
    <w:rsid w:val="00173E2A"/>
    <w:rsid w:val="00182208"/>
    <w:rsid w:val="005D181A"/>
    <w:rsid w:val="0094753F"/>
    <w:rsid w:val="009C1684"/>
    <w:rsid w:val="00B830ED"/>
    <w:rsid w:val="00E1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50A2"/>
  <w15:chartTrackingRefBased/>
  <w15:docId w15:val="{B1521D98-CAF7-43E9-B52F-54AFDB72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9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2024-06-05T09:33:00Z</dcterms:created>
  <dcterms:modified xsi:type="dcterms:W3CDTF">2024-06-05T09:39:00Z</dcterms:modified>
</cp:coreProperties>
</file>